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447"/>
      </w:tblGrid>
      <w:tr w:rsidR="007D4C6B" w:rsidRPr="007D4C6B" w:rsidTr="00DC5F51">
        <w:trPr>
          <w:trHeight w:val="2400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361E">
              <w:rPr>
                <w:noProof/>
              </w:rPr>
              <w:drawing>
                <wp:inline distT="0" distB="0" distL="0" distR="0" wp14:anchorId="34E903D2" wp14:editId="6A44641B">
                  <wp:extent cx="2566314" cy="885190"/>
                  <wp:effectExtent l="0" t="0" r="5715" b="0"/>
                  <wp:docPr id="12" name="Picture 12" descr="https://www.athenscollege.edu.gr/docs/default-source/branding/greek-logos/greek_colored.png?sfvrsn=e53f252f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thenscollege.edu.gr/docs/default-source/branding/greek-logos/greek_colored.png?sfvrsn=e53f252f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45" cy="89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7159B4">
              <w:rPr>
                <w:rFonts w:ascii="Calibri" w:hAnsi="Calibri" w:cs="Times New Roman"/>
                <w:b/>
                <w:sz w:val="18"/>
                <w:szCs w:val="18"/>
              </w:rPr>
              <w:t>30</w:t>
            </w:r>
            <w:r w:rsidR="00632E70">
              <w:rPr>
                <w:rFonts w:ascii="Calibri" w:hAnsi="Calibri" w:cs="Times New Roman"/>
                <w:b/>
                <w:sz w:val="18"/>
                <w:szCs w:val="18"/>
              </w:rPr>
              <w:t>.1.24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7159B4">
              <w:rPr>
                <w:rFonts w:ascii="Calibri" w:hAnsi="Calibri" w:cs="Times New Roman"/>
                <w:b/>
                <w:sz w:val="18"/>
                <w:szCs w:val="18"/>
              </w:rPr>
              <w:t>321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768"/>
        <w:gridCol w:w="5245"/>
      </w:tblGrid>
      <w:tr w:rsidR="00772D09" w:rsidRPr="0035169E" w:rsidTr="00BF0E7A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26C2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    </w:t>
            </w:r>
            <w:r w:rsidR="00CA5210" w:rsidRPr="00B126C2">
              <w:rPr>
                <w:rFonts w:ascii="Calibri" w:hAnsi="Calibri" w:cs="Times New Roman"/>
                <w:b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B126C2">
              <w:rPr>
                <w:rFonts w:ascii="Calibri" w:hAnsi="Calibri" w:cs="Times New Roman"/>
                <w:b/>
              </w:rPr>
              <w:t xml:space="preserve">           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344AF" w:rsidRDefault="007344A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344AF">
              <w:rPr>
                <w:rFonts w:ascii="Calibri" w:hAnsi="Calibri" w:cs="Times New Roman"/>
                <w:b/>
              </w:rPr>
              <w:t>ΒΕΝΕΤΙΑ</w:t>
            </w:r>
          </w:p>
          <w:p w:rsidR="00CA5210" w:rsidRPr="007344AF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344AF">
              <w:rPr>
                <w:rFonts w:ascii="Calibri" w:hAnsi="Calibri" w:cs="Times New Roman"/>
                <w:b/>
              </w:rPr>
              <w:t xml:space="preserve">ΑΝΑΧΩΡΗΣΗ: </w:t>
            </w:r>
            <w:r w:rsidR="007344AF" w:rsidRPr="007344AF">
              <w:rPr>
                <w:rFonts w:ascii="Calibri" w:hAnsi="Calibri" w:cs="Times New Roman"/>
                <w:b/>
              </w:rPr>
              <w:t>ΤΕΤΑΡΤΗ, 3.4.24 (ΑΠΟΓΕΥΜΑ)</w:t>
            </w:r>
          </w:p>
          <w:p w:rsidR="00CA5210" w:rsidRPr="007344AF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344AF">
              <w:rPr>
                <w:rFonts w:ascii="Calibri" w:hAnsi="Calibri" w:cs="Times New Roman"/>
                <w:b/>
              </w:rPr>
              <w:t xml:space="preserve">ΕΠΙΣΤΡΟΦΗ: </w:t>
            </w:r>
            <w:r w:rsidR="0092001A" w:rsidRPr="007344AF">
              <w:rPr>
                <w:rFonts w:ascii="Calibri" w:hAnsi="Calibri" w:cs="Times New Roman"/>
                <w:b/>
              </w:rPr>
              <w:t xml:space="preserve">ΚΥΡΙΑΚΗ, </w:t>
            </w:r>
            <w:r w:rsidR="007344AF" w:rsidRPr="007344AF">
              <w:rPr>
                <w:rFonts w:ascii="Calibri" w:hAnsi="Calibri" w:cs="Times New Roman"/>
                <w:b/>
              </w:rPr>
              <w:t>7.4</w:t>
            </w:r>
            <w:r w:rsidR="0092001A" w:rsidRPr="007344AF">
              <w:rPr>
                <w:rFonts w:ascii="Calibri" w:hAnsi="Calibri" w:cs="Times New Roman"/>
                <w:b/>
              </w:rPr>
              <w:t>.2</w:t>
            </w:r>
            <w:r w:rsidR="007F7ABA" w:rsidRPr="007344AF">
              <w:rPr>
                <w:rFonts w:ascii="Calibri" w:hAnsi="Calibri" w:cs="Times New Roman"/>
                <w:b/>
              </w:rPr>
              <w:t>4</w:t>
            </w:r>
            <w:r w:rsidR="00F151C4" w:rsidRPr="007344AF">
              <w:rPr>
                <w:rFonts w:ascii="Calibri" w:hAnsi="Calibri" w:cs="Times New Roman"/>
                <w:b/>
              </w:rPr>
              <w:t xml:space="preserve"> </w:t>
            </w:r>
            <w:r w:rsidR="0092001A" w:rsidRPr="007344AF">
              <w:rPr>
                <w:rFonts w:ascii="Calibri" w:hAnsi="Calibri" w:cs="Times New Roman"/>
                <w:b/>
              </w:rPr>
              <w:t>(ΑΠΟΓΕΥΜΑ)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32E70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32E70">
              <w:rPr>
                <w:rFonts w:ascii="Calibri" w:hAnsi="Calibri" w:cs="Times New Roman"/>
                <w:b/>
              </w:rPr>
              <w:t>ΜΑΘΗΤΕΣ:</w:t>
            </w:r>
            <w:r w:rsidR="00DD4374" w:rsidRPr="00632E70">
              <w:rPr>
                <w:rFonts w:ascii="Calibri" w:hAnsi="Calibri" w:cs="Times New Roman"/>
                <w:b/>
              </w:rPr>
              <w:t xml:space="preserve"> </w:t>
            </w:r>
            <w:r w:rsidR="00DC5F51" w:rsidRPr="00632E70">
              <w:rPr>
                <w:rFonts w:ascii="Calibri" w:hAnsi="Calibri" w:cs="Times New Roman"/>
                <w:b/>
              </w:rPr>
              <w:t xml:space="preserve"> </w:t>
            </w:r>
            <w:r w:rsidR="00632E70" w:rsidRPr="00632E70">
              <w:rPr>
                <w:rFonts w:ascii="Calibri" w:hAnsi="Calibri" w:cs="Times New Roman"/>
                <w:b/>
              </w:rPr>
              <w:t>26</w:t>
            </w:r>
          </w:p>
          <w:p w:rsidR="00CA5210" w:rsidRPr="007344AF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lang w:val="en-US"/>
              </w:rPr>
            </w:pPr>
            <w:r w:rsidRPr="00632E70">
              <w:rPr>
                <w:rFonts w:ascii="Calibri" w:hAnsi="Calibri" w:cs="Times New Roman"/>
                <w:b/>
              </w:rPr>
              <w:t xml:space="preserve">ΚΑΘΗΓΗΤΕΣ: </w:t>
            </w:r>
            <w:r w:rsidR="00443CD7" w:rsidRPr="00632E70">
              <w:rPr>
                <w:rFonts w:ascii="Calibri" w:hAnsi="Calibri" w:cs="Times New Roman"/>
                <w:b/>
              </w:rPr>
              <w:t>3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32E70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32E70">
              <w:rPr>
                <w:rFonts w:ascii="Calibri" w:hAnsi="Calibri" w:cs="Times New Roman"/>
                <w:b/>
              </w:rPr>
              <w:t>ΑΕΡΟΠ</w:t>
            </w:r>
            <w:r w:rsidR="009905D6" w:rsidRPr="00632E70">
              <w:rPr>
                <w:rFonts w:ascii="Calibri" w:hAnsi="Calibri" w:cs="Times New Roman"/>
                <w:b/>
              </w:rPr>
              <w:t>ΛΑΝΟ</w:t>
            </w:r>
            <w:r w:rsidR="00AC41AB" w:rsidRPr="00632E70">
              <w:rPr>
                <w:rFonts w:ascii="Calibri" w:hAnsi="Calibri" w:cs="Times New Roman"/>
                <w:b/>
              </w:rPr>
              <w:t>:</w:t>
            </w:r>
          </w:p>
          <w:p w:rsidR="0067797F" w:rsidRPr="00632E70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E70">
              <w:rPr>
                <w:rFonts w:asciiTheme="minorHAnsi" w:hAnsiTheme="minorHAnsi" w:cstheme="minorHAnsi"/>
                <w:b/>
              </w:rPr>
              <w:t>ΑΘΗΝΑ-</w:t>
            </w:r>
            <w:r w:rsidR="007344AF" w:rsidRPr="00632E70">
              <w:rPr>
                <w:rFonts w:asciiTheme="minorHAnsi" w:hAnsiTheme="minorHAnsi" w:cstheme="minorHAnsi"/>
                <w:b/>
              </w:rPr>
              <w:t>ΒΕΝΕΤΙΑ</w:t>
            </w:r>
            <w:r w:rsidRPr="00632E70">
              <w:rPr>
                <w:rFonts w:asciiTheme="minorHAnsi" w:hAnsiTheme="minorHAnsi" w:cstheme="minorHAnsi"/>
                <w:b/>
              </w:rPr>
              <w:t xml:space="preserve"> </w:t>
            </w:r>
            <w:r w:rsidR="007344AF" w:rsidRPr="00632E70">
              <w:rPr>
                <w:rFonts w:asciiTheme="minorHAnsi" w:hAnsiTheme="minorHAnsi" w:cstheme="minorHAnsi"/>
                <w:b/>
              </w:rPr>
              <w:t>3.4.24</w:t>
            </w:r>
            <w:r w:rsidRPr="00632E70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632E70">
              <w:rPr>
                <w:rFonts w:asciiTheme="minorHAnsi" w:hAnsiTheme="minorHAnsi" w:cstheme="minorHAnsi"/>
                <w:b/>
              </w:rPr>
              <w:t>(</w:t>
            </w:r>
            <w:r w:rsidR="007344AF" w:rsidRPr="00632E70">
              <w:rPr>
                <w:rFonts w:asciiTheme="minorHAnsi" w:hAnsiTheme="minorHAnsi" w:cstheme="minorHAnsi"/>
                <w:b/>
              </w:rPr>
              <w:t>ΑΠΟΓΕΥΜΑΤΙΝΗ</w:t>
            </w:r>
            <w:r w:rsidRPr="00632E70">
              <w:rPr>
                <w:rFonts w:asciiTheme="minorHAnsi" w:hAnsiTheme="minorHAnsi" w:cstheme="minorHAnsi"/>
                <w:b/>
              </w:rPr>
              <w:t xml:space="preserve"> ΠΤΗΣΗ)</w:t>
            </w:r>
          </w:p>
          <w:p w:rsidR="00D347EB" w:rsidRPr="00632E70" w:rsidRDefault="007344AF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E70">
              <w:rPr>
                <w:rFonts w:asciiTheme="minorHAnsi" w:hAnsiTheme="minorHAnsi" w:cstheme="minorHAnsi"/>
                <w:b/>
              </w:rPr>
              <w:t>ΒΕΝΕΤΙΑ</w:t>
            </w:r>
            <w:r w:rsidR="00546854" w:rsidRPr="00632E70">
              <w:rPr>
                <w:rFonts w:asciiTheme="minorHAnsi" w:hAnsiTheme="minorHAnsi" w:cstheme="minorHAnsi"/>
                <w:b/>
              </w:rPr>
              <w:t xml:space="preserve">-ΑΘΗΝΑ </w:t>
            </w:r>
            <w:r w:rsidRPr="00632E70">
              <w:rPr>
                <w:rFonts w:asciiTheme="minorHAnsi" w:hAnsiTheme="minorHAnsi" w:cstheme="minorHAnsi"/>
                <w:b/>
              </w:rPr>
              <w:t>7.4</w:t>
            </w:r>
            <w:r w:rsidR="00546854" w:rsidRPr="00632E70">
              <w:rPr>
                <w:rFonts w:asciiTheme="minorHAnsi" w:hAnsiTheme="minorHAnsi" w:cstheme="minorHAnsi"/>
                <w:b/>
              </w:rPr>
              <w:t>.2</w:t>
            </w:r>
            <w:r w:rsidR="00017F6E" w:rsidRPr="00632E70">
              <w:rPr>
                <w:rFonts w:asciiTheme="minorHAnsi" w:hAnsiTheme="minorHAnsi" w:cstheme="minorHAnsi"/>
                <w:b/>
              </w:rPr>
              <w:t>4</w:t>
            </w:r>
            <w:r w:rsidRPr="00632E70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632E70">
              <w:rPr>
                <w:rFonts w:asciiTheme="minorHAnsi" w:hAnsiTheme="minorHAnsi" w:cstheme="minorHAnsi"/>
                <w:b/>
              </w:rPr>
              <w:t>(ΑΠΟΓΕΥΜΑΤΙΝΗ ΠΤΗΣΗ)</w:t>
            </w:r>
          </w:p>
          <w:p w:rsidR="00AC41AB" w:rsidRPr="00632E70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E70">
              <w:rPr>
                <w:rFonts w:asciiTheme="minorHAnsi" w:hAnsiTheme="minorHAnsi" w:cstheme="minorHAnsi"/>
                <w:b/>
              </w:rPr>
              <w:t xml:space="preserve">ΠΟΥΛΜΑΝ  </w:t>
            </w:r>
            <w:r w:rsidR="00652B40" w:rsidRPr="00632E70">
              <w:rPr>
                <w:rFonts w:asciiTheme="minorHAnsi" w:hAnsiTheme="minorHAnsi" w:cstheme="minorHAnsi"/>
                <w:b/>
              </w:rPr>
              <w:t xml:space="preserve">ΑΠΟ ΤΟ </w:t>
            </w:r>
            <w:r w:rsidR="007344AF" w:rsidRPr="00632E70">
              <w:rPr>
                <w:rFonts w:asciiTheme="minorHAnsi" w:hAnsiTheme="minorHAnsi" w:cstheme="minorHAnsi"/>
                <w:b/>
              </w:rPr>
              <w:t>ΚΟΛΛΕΓΙΟ ΣΤΟ ΑΕΡΟΔΡΟΜΙΟ</w:t>
            </w:r>
          </w:p>
          <w:p w:rsidR="007344AF" w:rsidRPr="00632E70" w:rsidRDefault="00652B40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32E70">
              <w:rPr>
                <w:rFonts w:ascii="Calibri" w:hAnsi="Calibri" w:cs="Times New Roman"/>
                <w:b/>
              </w:rPr>
              <w:t xml:space="preserve">ΠΟΥΛΜΑΝ </w:t>
            </w:r>
            <w:r w:rsidR="007344AF" w:rsidRPr="00632E70">
              <w:rPr>
                <w:rFonts w:ascii="Calibri" w:hAnsi="Calibri" w:cs="Times New Roman"/>
                <w:b/>
              </w:rPr>
              <w:t xml:space="preserve">ΑΠΟ ΤΟ ΑΕΡΟΔΡΟΜΙΟ ΣΤΗ ΒΕΝΕΤΙΑ </w:t>
            </w:r>
            <w:r w:rsidR="00832E27" w:rsidRPr="00632E70">
              <w:rPr>
                <w:rFonts w:ascii="Calibri" w:hAnsi="Calibri" w:cs="Times New Roman"/>
                <w:b/>
              </w:rPr>
              <w:t>ΣΤΟ ΞΕΝΟΔΟΧΕΙΟ</w:t>
            </w:r>
          </w:p>
          <w:p w:rsidR="00832E27" w:rsidRPr="00632E70" w:rsidRDefault="00832E27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32E70">
              <w:rPr>
                <w:rFonts w:ascii="Calibri" w:hAnsi="Calibri" w:cs="Times New Roman"/>
                <w:b/>
              </w:rPr>
              <w:t xml:space="preserve">ΠΟΥΛΜΑΝ </w:t>
            </w:r>
            <w:r w:rsidR="00F34A6A" w:rsidRPr="00632E70">
              <w:rPr>
                <w:rFonts w:ascii="Calibri" w:hAnsi="Calibri" w:cs="Times New Roman"/>
                <w:b/>
              </w:rPr>
              <w:t>(</w:t>
            </w:r>
            <w:r w:rsidR="008171A8" w:rsidRPr="00632E70">
              <w:rPr>
                <w:rFonts w:ascii="Calibri" w:hAnsi="Calibri" w:cs="Times New Roman"/>
                <w:b/>
              </w:rPr>
              <w:t>ΣΥΜΦΩΝΑ ΜΕ ΤΟ ΠΡΟΓΡΑΜΜΑ</w:t>
            </w:r>
            <w:r w:rsidR="00F34A6A" w:rsidRPr="00632E70">
              <w:rPr>
                <w:rFonts w:ascii="Calibri" w:hAnsi="Calibri" w:cs="Times New Roman"/>
                <w:b/>
              </w:rPr>
              <w:t>)</w:t>
            </w:r>
          </w:p>
          <w:p w:rsidR="008171A8" w:rsidRPr="00632E70" w:rsidRDefault="008171A8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32E70">
              <w:rPr>
                <w:rFonts w:ascii="Calibri" w:hAnsi="Calibri" w:cs="Times New Roman"/>
                <w:b/>
              </w:rPr>
              <w:t>ΒΑΠΟΡΕΤΑ</w:t>
            </w:r>
            <w:r w:rsidR="00F34A6A" w:rsidRPr="00632E70">
              <w:rPr>
                <w:rFonts w:ascii="Calibri" w:hAnsi="Calibri" w:cs="Times New Roman"/>
                <w:b/>
              </w:rPr>
              <w:t xml:space="preserve"> (ΣΥΜΦΩΝΑ ΜΕ ΤΟ ΠΡΟΓΡΑΜΜΑ)</w:t>
            </w:r>
          </w:p>
          <w:p w:rsidR="00652B40" w:rsidRPr="00632E70" w:rsidRDefault="00652B40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652B40" w:rsidRPr="00632E70" w:rsidRDefault="00652B40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772D09" w:rsidRPr="0035169E" w:rsidTr="00BF0E7A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6" w:rsidRDefault="003D24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344AF">
              <w:rPr>
                <w:rFonts w:asciiTheme="minorHAnsi" w:hAnsiTheme="minorHAnsi" w:cstheme="minorHAnsi"/>
                <w:b/>
              </w:rPr>
              <w:t xml:space="preserve">ΔΙΚΛΙΝΑ (ΓΙΑ ΜΑΘΗΤΕΣ) ΚΑΙ ΤΡΙΚΛΙΝΑ ΣΕ ΠΕΡΙΠΤΩΣΗ ΜΟΝΟΥ ΑΡΙΘΜΟΥ ΜΑΘΗΤΩΝ ΑΠΟ ΤΟ ΙΔΙΟ ΦΥΛΟ ΚΑΙ ΜΟΝΟΚΛΙΝΑ ΓΙΑ ΤΟΥΣ ΣΥΝΟΔΟΥΣ ΚΑΘΗΓΗΤΕΣ, ΣΕ ΚΕΝΤΡΙΚΟ ΞΕΝΟΔΟΧΕΙΟ 4* ΣΤΗ </w:t>
            </w:r>
            <w:r w:rsidR="007344AF" w:rsidRPr="007344AF">
              <w:rPr>
                <w:rFonts w:asciiTheme="minorHAnsi" w:hAnsiTheme="minorHAnsi" w:cstheme="minorHAnsi"/>
                <w:b/>
              </w:rPr>
              <w:t>ΒΕΝΕΤΙΑ (ΣΤΟ ΜΕΣΤΡΕ)</w:t>
            </w:r>
            <w:r w:rsidRPr="007344AF">
              <w:rPr>
                <w:rFonts w:asciiTheme="minorHAnsi" w:hAnsiTheme="minorHAnsi" w:cstheme="minorHAnsi"/>
                <w:b/>
              </w:rPr>
              <w:t xml:space="preserve"> </w:t>
            </w:r>
            <w:r w:rsidR="000B2B6B" w:rsidRPr="007344AF">
              <w:rPr>
                <w:rFonts w:asciiTheme="minorHAnsi" w:hAnsiTheme="minorHAnsi" w:cstheme="minorHAnsi"/>
                <w:b/>
              </w:rPr>
              <w:t>ΜΕ ΠΡΩΙΝΟ</w:t>
            </w:r>
            <w:r w:rsidR="00632E70">
              <w:rPr>
                <w:rFonts w:asciiTheme="minorHAnsi" w:hAnsiTheme="minorHAnsi" w:cstheme="minorHAnsi"/>
                <w:b/>
              </w:rPr>
              <w:t xml:space="preserve"> </w:t>
            </w:r>
            <w:r w:rsidR="00D860F6">
              <w:rPr>
                <w:rFonts w:asciiTheme="minorHAnsi" w:hAnsiTheme="minorHAnsi" w:cstheme="minorHAnsi"/>
                <w:b/>
              </w:rPr>
              <w:t>ΚΑΙ ΔΕΙΠΝΟ ΣΤΟ ΞΕΝΟΔΟΧΕΙΟ ΤΟ ΣΑΒΒΑΤΟ, 6.4.24</w:t>
            </w:r>
          </w:p>
          <w:p w:rsidR="008171A8" w:rsidRPr="007344AF" w:rsidRDefault="008171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6" w:rsidRPr="00A27018" w:rsidRDefault="00D860F6" w:rsidP="00D860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A27018">
              <w:rPr>
                <w:rFonts w:asciiTheme="minorHAnsi" w:hAnsiTheme="minorHAnsi" w:cstheme="minorHAnsi"/>
                <w:b/>
              </w:rPr>
              <w:t>ΕΙΣΟΔΟΣ ΚΑΙ ΞΕΝΑΓΗΣΗ ΣΤΟ ΜΟΥΣΕΙΟ ΤΟΥ ΑΓ. ΜΑΡΚΟΥ (ΠΕΜΠΤΗ,4.4.24)</w:t>
            </w:r>
          </w:p>
          <w:p w:rsidR="00D860F6" w:rsidRPr="00A27018" w:rsidRDefault="00D860F6" w:rsidP="00D860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</w:rPr>
            </w:pPr>
            <w:r w:rsidRPr="00A27018">
              <w:rPr>
                <w:rFonts w:asciiTheme="minorHAnsi" w:hAnsiTheme="minorHAnsi" w:cstheme="minorHAnsi"/>
                <w:b/>
              </w:rPr>
              <w:t>ΕΙΣΟΔΟΣ ΚΑΙ ΞΕΝΑΓΗΣΗ ΣΤΟ ΠΑΛΑΤΙ ΤΩΝ ΔΟΓΗΔΩΝ (ΚΥΡΙΑΚΗ, 7.4.24)</w:t>
            </w:r>
          </w:p>
          <w:p w:rsidR="00D860F6" w:rsidRPr="00A27018" w:rsidRDefault="00F34A6A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</w:rPr>
            </w:pPr>
            <w:r w:rsidRPr="00A27018">
              <w:rPr>
                <w:rFonts w:ascii="Calibri" w:hAnsi="Calibri" w:cs="Times New Roman"/>
                <w:b/>
                <w:sz w:val="20"/>
                <w:u w:val="single"/>
              </w:rPr>
              <w:t>ΜΕΤΑΚΙΝΗΣΕΙΣ ΜΕ ΠΟΥΛΜΑΝ</w:t>
            </w:r>
            <w:r w:rsidRPr="00A27018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FB1DB8" w:rsidRPr="00A27018" w:rsidRDefault="008171A8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</w:rPr>
            </w:pPr>
            <w:r w:rsidRPr="00A27018">
              <w:rPr>
                <w:rFonts w:ascii="Calibri" w:hAnsi="Calibri" w:cs="Times New Roman"/>
                <w:b/>
                <w:sz w:val="20"/>
              </w:rPr>
              <w:t>ΠΕΜΠΤΗ:</w:t>
            </w:r>
            <w:r w:rsidR="006E7202" w:rsidRPr="00A27018">
              <w:rPr>
                <w:rFonts w:ascii="Calibri" w:hAnsi="Calibri" w:cs="Times New Roman"/>
                <w:b/>
                <w:sz w:val="20"/>
              </w:rPr>
              <w:t xml:space="preserve"> ΜΕΤΑΚΙΝΗΣΗ ΣΤΗΝ ΠΑΛΙΑ ΠΟΛΗ ΤΗΣ ΒΕΝΕΤΙΑΣ</w:t>
            </w:r>
          </w:p>
          <w:p w:rsidR="006E7202" w:rsidRPr="00A27018" w:rsidRDefault="006E7202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</w:rPr>
            </w:pPr>
            <w:r w:rsidRPr="00A27018">
              <w:rPr>
                <w:rFonts w:ascii="Calibri" w:hAnsi="Calibri" w:cs="Times New Roman"/>
                <w:b/>
                <w:sz w:val="20"/>
              </w:rPr>
              <w:t xml:space="preserve">ΠΑΡΑΣΚΕΥΗ: </w:t>
            </w:r>
            <w:r w:rsidR="00D17F37" w:rsidRPr="00A27018">
              <w:rPr>
                <w:rFonts w:ascii="Calibri" w:hAnsi="Calibri" w:cs="Times New Roman"/>
                <w:b/>
                <w:sz w:val="20"/>
              </w:rPr>
              <w:t>ΜΕΤΑΚΙΝΗΣΗ ΣΤΗΝ ΠΑΛΙΑ ΠΟΛΗ Τ</w:t>
            </w:r>
            <w:r w:rsidR="00F34A6A" w:rsidRPr="00A27018">
              <w:rPr>
                <w:rFonts w:ascii="Calibri" w:hAnsi="Calibri" w:cs="Times New Roman"/>
                <w:b/>
                <w:sz w:val="20"/>
              </w:rPr>
              <w:t>ΗΣ</w:t>
            </w:r>
            <w:r w:rsidR="00D17F37" w:rsidRPr="00A27018">
              <w:rPr>
                <w:rFonts w:ascii="Calibri" w:hAnsi="Calibri" w:cs="Times New Roman"/>
                <w:b/>
                <w:sz w:val="20"/>
              </w:rPr>
              <w:t xml:space="preserve"> ΒΕΝΕΤΙΑΣ ΚΑΙ </w:t>
            </w:r>
            <w:r w:rsidRPr="00A27018">
              <w:rPr>
                <w:rFonts w:ascii="Calibri" w:hAnsi="Calibri" w:cs="Times New Roman"/>
                <w:b/>
                <w:sz w:val="20"/>
              </w:rPr>
              <w:t xml:space="preserve">ΕΠΙΣΚΕΨΗ ΣΤΑ ΝΗΣΑΚΙΑ </w:t>
            </w:r>
            <w:r w:rsidRPr="00A27018">
              <w:rPr>
                <w:rFonts w:ascii="Calibri" w:hAnsi="Calibri" w:cs="Times New Roman"/>
                <w:b/>
                <w:sz w:val="20"/>
                <w:lang w:val="en-US"/>
              </w:rPr>
              <w:t>BURANO</w:t>
            </w:r>
            <w:r w:rsidRPr="00A27018">
              <w:rPr>
                <w:rFonts w:ascii="Calibri" w:hAnsi="Calibri" w:cs="Times New Roman"/>
                <w:b/>
                <w:sz w:val="20"/>
              </w:rPr>
              <w:t xml:space="preserve">, </w:t>
            </w:r>
            <w:r w:rsidRPr="00A27018">
              <w:rPr>
                <w:rFonts w:ascii="Calibri" w:hAnsi="Calibri" w:cs="Times New Roman"/>
                <w:b/>
                <w:sz w:val="20"/>
                <w:lang w:val="en-US"/>
              </w:rPr>
              <w:t>MURANO</w:t>
            </w:r>
            <w:r w:rsidRPr="00A27018">
              <w:rPr>
                <w:rFonts w:ascii="Calibri" w:hAnsi="Calibri" w:cs="Times New Roman"/>
                <w:b/>
                <w:sz w:val="20"/>
              </w:rPr>
              <w:t xml:space="preserve">, </w:t>
            </w:r>
            <w:r w:rsidRPr="00A27018">
              <w:rPr>
                <w:rFonts w:ascii="Calibri" w:hAnsi="Calibri" w:cs="Times New Roman"/>
                <w:b/>
                <w:sz w:val="20"/>
                <w:lang w:val="en-US"/>
              </w:rPr>
              <w:t>TORTCELLO</w:t>
            </w:r>
          </w:p>
          <w:p w:rsidR="006E7202" w:rsidRPr="00A27018" w:rsidRDefault="006E7202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</w:rPr>
            </w:pPr>
            <w:r w:rsidRPr="00A27018">
              <w:rPr>
                <w:rFonts w:ascii="Calibri" w:hAnsi="Calibri" w:cs="Times New Roman"/>
                <w:b/>
                <w:sz w:val="20"/>
              </w:rPr>
              <w:t xml:space="preserve">ΣΑΒΒΑΤΟ: ΜΟΝΟΗΜΕΡΗ ΕΠΙΣΚΕΨΗ ΣΤΗ ΒΕΡΟΝΑ ΚΑΙ ΤΗ ΛΙΜΝΗ </w:t>
            </w:r>
            <w:r w:rsidRPr="00A27018">
              <w:rPr>
                <w:rFonts w:ascii="Calibri" w:hAnsi="Calibri" w:cs="Times New Roman"/>
                <w:b/>
                <w:sz w:val="20"/>
                <w:lang w:val="en-US"/>
              </w:rPr>
              <w:t>GARDA</w:t>
            </w:r>
            <w:r w:rsidRPr="00A27018">
              <w:rPr>
                <w:rFonts w:ascii="Calibri" w:hAnsi="Calibri" w:cs="Times New Roman"/>
                <w:b/>
                <w:sz w:val="20"/>
              </w:rPr>
              <w:t xml:space="preserve"> ΚΑΙ </w:t>
            </w:r>
            <w:r w:rsidR="00F34A6A" w:rsidRPr="00A27018">
              <w:rPr>
                <w:rFonts w:ascii="Calibri" w:hAnsi="Calibri" w:cs="Times New Roman"/>
                <w:b/>
                <w:sz w:val="20"/>
              </w:rPr>
              <w:t xml:space="preserve">ΤΟ </w:t>
            </w:r>
            <w:r w:rsidRPr="00A27018">
              <w:rPr>
                <w:rFonts w:ascii="Calibri" w:hAnsi="Calibri" w:cs="Times New Roman"/>
                <w:b/>
                <w:sz w:val="20"/>
              </w:rPr>
              <w:t>ΣΙΡΜΙΟΝΕ</w:t>
            </w:r>
          </w:p>
          <w:p w:rsidR="00D17F37" w:rsidRPr="006E7202" w:rsidRDefault="00D17F37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20"/>
              </w:rPr>
            </w:pPr>
            <w:r w:rsidRPr="00A27018">
              <w:rPr>
                <w:rFonts w:ascii="Calibri" w:hAnsi="Calibri" w:cs="Times New Roman"/>
                <w:b/>
                <w:sz w:val="20"/>
              </w:rPr>
              <w:t>ΚΥΡΙΑΚΗ: ΜΕΤΑΚΙΝΗΣΗ ΣΤΗΝ ΠΑΛΙΑ ΠΟΛΗ ΤΗΣ ΒΕΝΕΤΙΑΣ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7159B4">
              <w:rPr>
                <w:rFonts w:ascii="Calibri" w:hAnsi="Calibri" w:cs="Times New Roman"/>
                <w:sz w:val="18"/>
                <w:szCs w:val="18"/>
              </w:rPr>
              <w:t>ΠΕΜΠΤΗ, 1.2.24</w:t>
            </w:r>
            <w:bookmarkStart w:id="0" w:name="_GoBack"/>
            <w:bookmarkEnd w:id="0"/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A27018">
              <w:rPr>
                <w:rFonts w:ascii="Calibri" w:hAnsi="Calibri" w:cs="Times New Roman"/>
                <w:sz w:val="18"/>
                <w:szCs w:val="18"/>
              </w:rPr>
              <w:t>15:30</w:t>
            </w:r>
          </w:p>
        </w:tc>
      </w:tr>
      <w:tr w:rsidR="00772D09" w:rsidRPr="0035169E" w:rsidTr="00BF0E7A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A2701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7159B4">
              <w:rPr>
                <w:rFonts w:ascii="Calibri" w:hAnsi="Calibri" w:cs="Times New Roman"/>
                <w:sz w:val="18"/>
                <w:szCs w:val="18"/>
              </w:rPr>
              <w:t>ΠΑΡΑΣΚΕΥΗ, 2.2.24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A27018">
              <w:rPr>
                <w:rFonts w:ascii="Calibri" w:hAnsi="Calibri" w:cs="Times New Roman"/>
                <w:sz w:val="18"/>
                <w:szCs w:val="18"/>
              </w:rPr>
              <w:t>08:30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Τλα</w:t>
      </w:r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17F6E"/>
    <w:rsid w:val="00022477"/>
    <w:rsid w:val="00070978"/>
    <w:rsid w:val="00082861"/>
    <w:rsid w:val="000B2B6B"/>
    <w:rsid w:val="000E3F4F"/>
    <w:rsid w:val="0012414F"/>
    <w:rsid w:val="001335C7"/>
    <w:rsid w:val="00142F2A"/>
    <w:rsid w:val="00183F4E"/>
    <w:rsid w:val="001855EB"/>
    <w:rsid w:val="001E3B94"/>
    <w:rsid w:val="001F25D4"/>
    <w:rsid w:val="00254049"/>
    <w:rsid w:val="002D00BE"/>
    <w:rsid w:val="002E1B16"/>
    <w:rsid w:val="002F6296"/>
    <w:rsid w:val="00317565"/>
    <w:rsid w:val="0035169E"/>
    <w:rsid w:val="00352206"/>
    <w:rsid w:val="00390E99"/>
    <w:rsid w:val="003B5C25"/>
    <w:rsid w:val="003C5597"/>
    <w:rsid w:val="003C5832"/>
    <w:rsid w:val="003D0178"/>
    <w:rsid w:val="003D2406"/>
    <w:rsid w:val="003D2F49"/>
    <w:rsid w:val="0040281F"/>
    <w:rsid w:val="00443CD7"/>
    <w:rsid w:val="00457147"/>
    <w:rsid w:val="00465513"/>
    <w:rsid w:val="004D5471"/>
    <w:rsid w:val="00502389"/>
    <w:rsid w:val="00507AE2"/>
    <w:rsid w:val="0052319A"/>
    <w:rsid w:val="00541C9D"/>
    <w:rsid w:val="00546854"/>
    <w:rsid w:val="00563293"/>
    <w:rsid w:val="005A0CFA"/>
    <w:rsid w:val="005B5183"/>
    <w:rsid w:val="005D7E80"/>
    <w:rsid w:val="00632E70"/>
    <w:rsid w:val="00652B40"/>
    <w:rsid w:val="00653360"/>
    <w:rsid w:val="0067361E"/>
    <w:rsid w:val="00674EAB"/>
    <w:rsid w:val="0067797F"/>
    <w:rsid w:val="006D0FE7"/>
    <w:rsid w:val="006D16E3"/>
    <w:rsid w:val="006E21F7"/>
    <w:rsid w:val="006E5E93"/>
    <w:rsid w:val="006E7202"/>
    <w:rsid w:val="006F3F14"/>
    <w:rsid w:val="00711D61"/>
    <w:rsid w:val="00712628"/>
    <w:rsid w:val="007159B4"/>
    <w:rsid w:val="007344AF"/>
    <w:rsid w:val="00772D09"/>
    <w:rsid w:val="007B7D96"/>
    <w:rsid w:val="007D3772"/>
    <w:rsid w:val="007D4C6B"/>
    <w:rsid w:val="007F61CF"/>
    <w:rsid w:val="007F7072"/>
    <w:rsid w:val="007F7ABA"/>
    <w:rsid w:val="008171A8"/>
    <w:rsid w:val="00832E27"/>
    <w:rsid w:val="00833780"/>
    <w:rsid w:val="00844786"/>
    <w:rsid w:val="00854027"/>
    <w:rsid w:val="00857D25"/>
    <w:rsid w:val="008740CE"/>
    <w:rsid w:val="008C0913"/>
    <w:rsid w:val="008D0CDD"/>
    <w:rsid w:val="0092001A"/>
    <w:rsid w:val="00927243"/>
    <w:rsid w:val="009905D6"/>
    <w:rsid w:val="009945EA"/>
    <w:rsid w:val="00A27018"/>
    <w:rsid w:val="00A67ACB"/>
    <w:rsid w:val="00AA1A5D"/>
    <w:rsid w:val="00AC41AB"/>
    <w:rsid w:val="00AF0A3F"/>
    <w:rsid w:val="00B126C2"/>
    <w:rsid w:val="00B16C31"/>
    <w:rsid w:val="00B36E01"/>
    <w:rsid w:val="00B42AFD"/>
    <w:rsid w:val="00B47F8D"/>
    <w:rsid w:val="00B70388"/>
    <w:rsid w:val="00BD5424"/>
    <w:rsid w:val="00BF0E7A"/>
    <w:rsid w:val="00C25624"/>
    <w:rsid w:val="00C369B2"/>
    <w:rsid w:val="00C52F1B"/>
    <w:rsid w:val="00C54C2D"/>
    <w:rsid w:val="00C835A0"/>
    <w:rsid w:val="00CA4E9D"/>
    <w:rsid w:val="00CA5210"/>
    <w:rsid w:val="00CB4B87"/>
    <w:rsid w:val="00CD6871"/>
    <w:rsid w:val="00D00644"/>
    <w:rsid w:val="00D17F37"/>
    <w:rsid w:val="00D343B9"/>
    <w:rsid w:val="00D347EB"/>
    <w:rsid w:val="00D5240F"/>
    <w:rsid w:val="00D55B1A"/>
    <w:rsid w:val="00D73AEC"/>
    <w:rsid w:val="00D860F6"/>
    <w:rsid w:val="00D920A3"/>
    <w:rsid w:val="00DB4D35"/>
    <w:rsid w:val="00DC5F51"/>
    <w:rsid w:val="00DD4374"/>
    <w:rsid w:val="00E12DDA"/>
    <w:rsid w:val="00E21FD7"/>
    <w:rsid w:val="00E23893"/>
    <w:rsid w:val="00E245A3"/>
    <w:rsid w:val="00E32254"/>
    <w:rsid w:val="00F151C4"/>
    <w:rsid w:val="00F34A6A"/>
    <w:rsid w:val="00F50C5F"/>
    <w:rsid w:val="00F82C9D"/>
    <w:rsid w:val="00FB1DB8"/>
    <w:rsid w:val="00FB630A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AC3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4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47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95</cp:revision>
  <cp:lastPrinted>2023-01-19T08:31:00Z</cp:lastPrinted>
  <dcterms:created xsi:type="dcterms:W3CDTF">2022-11-22T12:39:00Z</dcterms:created>
  <dcterms:modified xsi:type="dcterms:W3CDTF">2024-01-30T07:13:00Z</dcterms:modified>
</cp:coreProperties>
</file>